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12A" w:rsidRPr="00993516" w:rsidRDefault="0039212A" w:rsidP="00A13487">
      <w:pPr>
        <w:shd w:val="clear" w:color="auto" w:fill="FFFFFF"/>
        <w:spacing w:after="225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</w:p>
    <w:p w:rsidR="00993516" w:rsidRPr="000433BE" w:rsidRDefault="00993516" w:rsidP="00993516">
      <w:pPr>
        <w:shd w:val="clear" w:color="auto" w:fill="FFFFFF"/>
        <w:spacing w:after="225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46F3C" w:rsidRPr="00196641" w:rsidRDefault="00E21DAE" w:rsidP="00196641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196641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КОНТАКТНАЯ ИНФОРМАЦИЯ</w:t>
      </w:r>
    </w:p>
    <w:p w:rsidR="006730C6" w:rsidRPr="00196641" w:rsidRDefault="00E21DAE" w:rsidP="00196641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196641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ПО </w:t>
      </w:r>
      <w:r w:rsidR="00A215AB" w:rsidRPr="00196641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ОКАЗАНИЮ ПСИХОЛОГИЧЕСКОЙ ПОМОЩИ</w:t>
      </w:r>
      <w:r w:rsidRPr="00196641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:</w:t>
      </w:r>
    </w:p>
    <w:p w:rsidR="00D46F3C" w:rsidRDefault="00D46F3C" w:rsidP="006730C6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196641" w:rsidRPr="00196641" w:rsidRDefault="00196641" w:rsidP="006730C6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192364" w:rsidRPr="00196641" w:rsidRDefault="006730C6" w:rsidP="0019236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96641">
        <w:rPr>
          <w:rFonts w:ascii="Times New Roman" w:hAnsi="Times New Roman" w:cs="Times New Roman"/>
          <w:b/>
          <w:sz w:val="28"/>
          <w:szCs w:val="28"/>
          <w:u w:val="single"/>
        </w:rPr>
        <w:t>ЧОЦСЗ «Семья» г. Челябинск</w:t>
      </w:r>
      <w:r w:rsidR="00852CB9" w:rsidRPr="00196641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6730C6" w:rsidRPr="00196641" w:rsidRDefault="006730C6" w:rsidP="00852C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6641">
        <w:rPr>
          <w:rFonts w:ascii="Times New Roman" w:hAnsi="Times New Roman" w:cs="Times New Roman"/>
          <w:b/>
          <w:sz w:val="28"/>
          <w:szCs w:val="28"/>
        </w:rPr>
        <w:t>Горячая линия по вопросам психологическ</w:t>
      </w:r>
      <w:r w:rsidR="00192364" w:rsidRPr="00196641">
        <w:rPr>
          <w:rFonts w:ascii="Times New Roman" w:hAnsi="Times New Roman" w:cs="Times New Roman"/>
          <w:b/>
          <w:sz w:val="28"/>
          <w:szCs w:val="28"/>
        </w:rPr>
        <w:t>ой помощи семьям мобилизованных:</w:t>
      </w:r>
    </w:p>
    <w:p w:rsidR="00192364" w:rsidRPr="0087014B" w:rsidRDefault="00192364" w:rsidP="0019236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7014B">
        <w:rPr>
          <w:rFonts w:ascii="Times New Roman" w:hAnsi="Times New Roman" w:cs="Times New Roman"/>
          <w:b/>
          <w:sz w:val="28"/>
          <w:szCs w:val="28"/>
          <w:u w:val="single"/>
        </w:rPr>
        <w:t>8(351)700- 17-71  (доб. 239)</w:t>
      </w:r>
    </w:p>
    <w:p w:rsidR="00192364" w:rsidRPr="00196641" w:rsidRDefault="00192364" w:rsidP="00192364">
      <w:pPr>
        <w:jc w:val="center"/>
        <w:rPr>
          <w:rFonts w:ascii="Times New Roman" w:hAnsi="Times New Roman" w:cs="Times New Roman"/>
          <w:sz w:val="28"/>
          <w:szCs w:val="28"/>
        </w:rPr>
      </w:pPr>
      <w:r w:rsidRPr="00196641">
        <w:rPr>
          <w:rFonts w:ascii="Times New Roman" w:hAnsi="Times New Roman" w:cs="Times New Roman"/>
          <w:sz w:val="28"/>
          <w:szCs w:val="28"/>
        </w:rPr>
        <w:t>(Пн.-Пт. С 8.00ч. до 20.00ч.)</w:t>
      </w:r>
    </w:p>
    <w:p w:rsidR="00192364" w:rsidRDefault="00192364" w:rsidP="00993516">
      <w:pPr>
        <w:rPr>
          <w:rFonts w:ascii="Times New Roman" w:hAnsi="Times New Roman" w:cs="Times New Roman"/>
          <w:sz w:val="28"/>
          <w:szCs w:val="28"/>
        </w:rPr>
      </w:pPr>
    </w:p>
    <w:p w:rsidR="00196641" w:rsidRDefault="00196641" w:rsidP="00993516">
      <w:pPr>
        <w:rPr>
          <w:rFonts w:ascii="Times New Roman" w:hAnsi="Times New Roman" w:cs="Times New Roman"/>
          <w:sz w:val="28"/>
          <w:szCs w:val="28"/>
        </w:rPr>
      </w:pPr>
    </w:p>
    <w:p w:rsidR="00196641" w:rsidRPr="00196641" w:rsidRDefault="00196641" w:rsidP="00993516">
      <w:pPr>
        <w:rPr>
          <w:rFonts w:ascii="Times New Roman" w:hAnsi="Times New Roman" w:cs="Times New Roman"/>
          <w:sz w:val="28"/>
          <w:szCs w:val="28"/>
        </w:rPr>
      </w:pPr>
    </w:p>
    <w:p w:rsidR="00192364" w:rsidRPr="00196641" w:rsidRDefault="00192364" w:rsidP="0019236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96641">
        <w:rPr>
          <w:rFonts w:ascii="Times New Roman" w:hAnsi="Times New Roman" w:cs="Times New Roman"/>
          <w:b/>
          <w:sz w:val="28"/>
          <w:szCs w:val="28"/>
          <w:u w:val="single"/>
        </w:rPr>
        <w:t>Горячая линия МЧС России</w:t>
      </w:r>
      <w:r w:rsidR="00852CB9" w:rsidRPr="00196641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852CB9" w:rsidRPr="00196641" w:rsidRDefault="00192364" w:rsidP="00E24A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6641">
        <w:rPr>
          <w:rFonts w:ascii="Times New Roman" w:hAnsi="Times New Roman" w:cs="Times New Roman"/>
          <w:b/>
          <w:sz w:val="28"/>
          <w:szCs w:val="28"/>
        </w:rPr>
        <w:t>Телефонное консультирование</w:t>
      </w:r>
    </w:p>
    <w:p w:rsidR="00192364" w:rsidRPr="00196641" w:rsidRDefault="00192364" w:rsidP="00852C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6641">
        <w:rPr>
          <w:rFonts w:ascii="Times New Roman" w:hAnsi="Times New Roman" w:cs="Times New Roman"/>
          <w:b/>
          <w:sz w:val="28"/>
          <w:szCs w:val="28"/>
        </w:rPr>
        <w:t>(</w:t>
      </w:r>
      <w:r w:rsidR="00852CB9" w:rsidRPr="00196641">
        <w:rPr>
          <w:rFonts w:ascii="Times New Roman" w:hAnsi="Times New Roman" w:cs="Times New Roman"/>
          <w:b/>
          <w:sz w:val="28"/>
          <w:szCs w:val="28"/>
        </w:rPr>
        <w:t>круглосуточно)</w:t>
      </w:r>
    </w:p>
    <w:p w:rsidR="00852CB9" w:rsidRPr="00196641" w:rsidRDefault="00852CB9" w:rsidP="00852CB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96641">
        <w:rPr>
          <w:rFonts w:ascii="Times New Roman" w:hAnsi="Times New Roman" w:cs="Times New Roman"/>
          <w:b/>
          <w:sz w:val="28"/>
          <w:szCs w:val="28"/>
          <w:u w:val="single"/>
        </w:rPr>
        <w:t>8(800)200-3411</w:t>
      </w:r>
    </w:p>
    <w:p w:rsidR="00E24AC9" w:rsidRDefault="00E24AC9" w:rsidP="00993516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196641" w:rsidRDefault="00196641" w:rsidP="00993516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196641" w:rsidRPr="00196641" w:rsidRDefault="00196641" w:rsidP="00993516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852CB9" w:rsidRPr="00196641" w:rsidRDefault="00852CB9" w:rsidP="00852CB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96641">
        <w:rPr>
          <w:rFonts w:ascii="Times New Roman" w:hAnsi="Times New Roman" w:cs="Times New Roman"/>
          <w:b/>
          <w:sz w:val="28"/>
          <w:szCs w:val="28"/>
          <w:u w:val="single"/>
        </w:rPr>
        <w:t xml:space="preserve">Горячая линия </w:t>
      </w:r>
    </w:p>
    <w:p w:rsidR="00852CB9" w:rsidRPr="00196641" w:rsidRDefault="00852CB9" w:rsidP="00852CB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96641">
        <w:rPr>
          <w:rFonts w:ascii="Times New Roman" w:hAnsi="Times New Roman" w:cs="Times New Roman"/>
          <w:b/>
          <w:sz w:val="28"/>
          <w:szCs w:val="28"/>
          <w:u w:val="single"/>
        </w:rPr>
        <w:t>по оказанию психологической помощи</w:t>
      </w:r>
    </w:p>
    <w:p w:rsidR="00051FA4" w:rsidRPr="00196641" w:rsidRDefault="00852CB9" w:rsidP="001337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96641">
        <w:rPr>
          <w:rFonts w:ascii="Times New Roman" w:hAnsi="Times New Roman" w:cs="Times New Roman"/>
          <w:b/>
          <w:sz w:val="28"/>
          <w:szCs w:val="28"/>
          <w:u w:val="single"/>
        </w:rPr>
        <w:t>8(800)250-18-59</w:t>
      </w:r>
    </w:p>
    <w:p w:rsidR="00051FA4" w:rsidRDefault="00051FA4" w:rsidP="00A13487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051FA4" w:rsidRDefault="00051FA4" w:rsidP="000433B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133739" w:rsidRDefault="00133739" w:rsidP="000433B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196641" w:rsidRDefault="00196641" w:rsidP="000433B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196641" w:rsidRDefault="00196641" w:rsidP="000433B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F25FA3" w:rsidRPr="00120A7D" w:rsidRDefault="00F25FA3" w:rsidP="00D46F3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20A7D">
        <w:rPr>
          <w:rFonts w:ascii="Times New Roman" w:hAnsi="Times New Roman" w:cs="Times New Roman"/>
          <w:b/>
          <w:i/>
          <w:sz w:val="28"/>
          <w:szCs w:val="28"/>
        </w:rPr>
        <w:t>Отделение социально-психологической</w:t>
      </w:r>
    </w:p>
    <w:p w:rsidR="00F25FA3" w:rsidRPr="00120A7D" w:rsidRDefault="00F25FA3" w:rsidP="00D46F3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20A7D">
        <w:rPr>
          <w:rFonts w:ascii="Times New Roman" w:hAnsi="Times New Roman" w:cs="Times New Roman"/>
          <w:b/>
          <w:i/>
          <w:sz w:val="28"/>
          <w:szCs w:val="28"/>
        </w:rPr>
        <w:t>помощи семье и детям</w:t>
      </w:r>
    </w:p>
    <w:p w:rsidR="00F25FA3" w:rsidRPr="00120A7D" w:rsidRDefault="00F25FA3" w:rsidP="00F25FA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25FA3" w:rsidRPr="00AA388C" w:rsidRDefault="00F25FA3" w:rsidP="00F25FA3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A388C">
        <w:rPr>
          <w:rFonts w:ascii="Times New Roman" w:hAnsi="Times New Roman" w:cs="Times New Roman"/>
          <w:sz w:val="28"/>
          <w:szCs w:val="28"/>
          <w:u w:val="single"/>
        </w:rPr>
        <w:t>Заведующий отделением</w:t>
      </w:r>
    </w:p>
    <w:p w:rsidR="00F25FA3" w:rsidRPr="00384ACA" w:rsidRDefault="00F25FA3" w:rsidP="00F25F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84ACA">
        <w:rPr>
          <w:rFonts w:ascii="Times New Roman" w:hAnsi="Times New Roman" w:cs="Times New Roman"/>
          <w:b/>
          <w:sz w:val="28"/>
          <w:szCs w:val="28"/>
        </w:rPr>
        <w:t>Вальц</w:t>
      </w:r>
      <w:proofErr w:type="spellEnd"/>
      <w:r w:rsidRPr="00384ACA">
        <w:rPr>
          <w:rFonts w:ascii="Times New Roman" w:hAnsi="Times New Roman" w:cs="Times New Roman"/>
          <w:b/>
          <w:sz w:val="28"/>
          <w:szCs w:val="28"/>
        </w:rPr>
        <w:t xml:space="preserve"> Оксана Викторовна</w:t>
      </w:r>
    </w:p>
    <w:p w:rsidR="00F25FA3" w:rsidRPr="00120A7D" w:rsidRDefault="00F25FA3" w:rsidP="00F25F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5FA3" w:rsidRPr="00AA388C" w:rsidRDefault="00F25FA3" w:rsidP="00F25FA3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A388C">
        <w:rPr>
          <w:rFonts w:ascii="Times New Roman" w:hAnsi="Times New Roman" w:cs="Times New Roman"/>
          <w:sz w:val="28"/>
          <w:szCs w:val="28"/>
          <w:u w:val="single"/>
        </w:rPr>
        <w:t>Педагог-психолог</w:t>
      </w:r>
    </w:p>
    <w:p w:rsidR="00F25FA3" w:rsidRPr="00384ACA" w:rsidRDefault="00F25FA3" w:rsidP="00F25F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4ACA">
        <w:rPr>
          <w:rFonts w:ascii="Times New Roman" w:hAnsi="Times New Roman" w:cs="Times New Roman"/>
          <w:b/>
          <w:sz w:val="28"/>
          <w:szCs w:val="28"/>
        </w:rPr>
        <w:t>Кабаева Ирина Викторовна</w:t>
      </w:r>
    </w:p>
    <w:p w:rsidR="00F25FA3" w:rsidRPr="00120A7D" w:rsidRDefault="00F25FA3" w:rsidP="00F25F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5FA3" w:rsidRPr="00384ACA" w:rsidRDefault="00F25FA3" w:rsidP="00F25F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4ACA">
        <w:rPr>
          <w:rFonts w:ascii="Times New Roman" w:hAnsi="Times New Roman" w:cs="Times New Roman"/>
          <w:b/>
          <w:sz w:val="28"/>
          <w:szCs w:val="28"/>
        </w:rPr>
        <w:t>Наш адрес:</w:t>
      </w:r>
    </w:p>
    <w:p w:rsidR="00F25FA3" w:rsidRDefault="00F25FA3" w:rsidP="00F25FA3">
      <w:pPr>
        <w:jc w:val="center"/>
        <w:rPr>
          <w:rFonts w:ascii="Times New Roman" w:hAnsi="Times New Roman" w:cs="Times New Roman"/>
          <w:sz w:val="28"/>
          <w:szCs w:val="28"/>
        </w:rPr>
      </w:pPr>
      <w:r w:rsidRPr="00120A7D">
        <w:rPr>
          <w:rFonts w:ascii="Times New Roman" w:hAnsi="Times New Roman" w:cs="Times New Roman"/>
          <w:sz w:val="28"/>
          <w:szCs w:val="28"/>
        </w:rPr>
        <w:t>456510</w:t>
      </w:r>
    </w:p>
    <w:p w:rsidR="00F25FA3" w:rsidRPr="00120A7D" w:rsidRDefault="00F25FA3" w:rsidP="00F25FA3">
      <w:pPr>
        <w:jc w:val="center"/>
        <w:rPr>
          <w:rFonts w:ascii="Times New Roman" w:hAnsi="Times New Roman" w:cs="Times New Roman"/>
          <w:sz w:val="28"/>
          <w:szCs w:val="28"/>
        </w:rPr>
      </w:pPr>
      <w:r w:rsidRPr="00120A7D">
        <w:rPr>
          <w:rFonts w:ascii="Times New Roman" w:hAnsi="Times New Roman" w:cs="Times New Roman"/>
          <w:sz w:val="28"/>
          <w:szCs w:val="28"/>
        </w:rPr>
        <w:t xml:space="preserve"> Челябинская область</w:t>
      </w:r>
    </w:p>
    <w:p w:rsidR="00F25FA3" w:rsidRPr="00120A7D" w:rsidRDefault="00F25FA3" w:rsidP="00F25FA3">
      <w:pPr>
        <w:jc w:val="center"/>
        <w:rPr>
          <w:rFonts w:ascii="Times New Roman" w:hAnsi="Times New Roman" w:cs="Times New Roman"/>
          <w:sz w:val="28"/>
          <w:szCs w:val="28"/>
        </w:rPr>
      </w:pPr>
      <w:r w:rsidRPr="00120A7D">
        <w:rPr>
          <w:rFonts w:ascii="Times New Roman" w:hAnsi="Times New Roman" w:cs="Times New Roman"/>
          <w:sz w:val="28"/>
          <w:szCs w:val="28"/>
        </w:rPr>
        <w:t>Сосновский район</w:t>
      </w:r>
    </w:p>
    <w:p w:rsidR="00F25FA3" w:rsidRPr="00120A7D" w:rsidRDefault="00F25FA3" w:rsidP="00F25FA3">
      <w:pPr>
        <w:jc w:val="center"/>
        <w:rPr>
          <w:rFonts w:ascii="Times New Roman" w:hAnsi="Times New Roman" w:cs="Times New Roman"/>
          <w:sz w:val="28"/>
          <w:szCs w:val="28"/>
        </w:rPr>
      </w:pPr>
      <w:r w:rsidRPr="00120A7D">
        <w:rPr>
          <w:rFonts w:ascii="Times New Roman" w:hAnsi="Times New Roman" w:cs="Times New Roman"/>
          <w:sz w:val="28"/>
          <w:szCs w:val="28"/>
        </w:rPr>
        <w:t>с. Долгодеревенское</w:t>
      </w:r>
    </w:p>
    <w:p w:rsidR="00F25FA3" w:rsidRPr="00120A7D" w:rsidRDefault="00F25FA3" w:rsidP="00F25FA3">
      <w:pPr>
        <w:jc w:val="center"/>
        <w:rPr>
          <w:rFonts w:ascii="Times New Roman" w:hAnsi="Times New Roman" w:cs="Times New Roman"/>
          <w:sz w:val="28"/>
          <w:szCs w:val="28"/>
        </w:rPr>
      </w:pPr>
      <w:r w:rsidRPr="00120A7D">
        <w:rPr>
          <w:rFonts w:ascii="Times New Roman" w:hAnsi="Times New Roman" w:cs="Times New Roman"/>
          <w:sz w:val="28"/>
          <w:szCs w:val="28"/>
        </w:rPr>
        <w:t>ул. Северная, д. 14</w:t>
      </w:r>
    </w:p>
    <w:p w:rsidR="00F25FA3" w:rsidRPr="00120A7D" w:rsidRDefault="00F25FA3" w:rsidP="00F25F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5FA3" w:rsidRPr="00384ACA" w:rsidRDefault="00F25FA3" w:rsidP="00F25F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4ACA">
        <w:rPr>
          <w:rFonts w:ascii="Times New Roman" w:hAnsi="Times New Roman" w:cs="Times New Roman"/>
          <w:b/>
          <w:sz w:val="28"/>
          <w:szCs w:val="28"/>
        </w:rPr>
        <w:t>Часы работы:</w:t>
      </w:r>
    </w:p>
    <w:p w:rsidR="00F25FA3" w:rsidRDefault="00F25FA3" w:rsidP="00F25F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Понедельник-пятница</w:t>
      </w:r>
    </w:p>
    <w:p w:rsidR="00F25FA3" w:rsidRDefault="00F25FA3" w:rsidP="00F25F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8-45</w:t>
      </w:r>
      <w:r w:rsidRPr="00120A7D">
        <w:rPr>
          <w:rFonts w:ascii="Times New Roman" w:hAnsi="Times New Roman" w:cs="Times New Roman"/>
          <w:sz w:val="28"/>
          <w:szCs w:val="28"/>
        </w:rPr>
        <w:t xml:space="preserve"> до 17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20A7D">
        <w:rPr>
          <w:rFonts w:ascii="Times New Roman" w:hAnsi="Times New Roman" w:cs="Times New Roman"/>
          <w:sz w:val="28"/>
          <w:szCs w:val="28"/>
        </w:rPr>
        <w:t>00</w:t>
      </w:r>
    </w:p>
    <w:p w:rsidR="00F25FA3" w:rsidRDefault="00F25FA3" w:rsidP="00F25F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пятница</w:t>
      </w:r>
    </w:p>
    <w:p w:rsidR="00F25FA3" w:rsidRPr="00120A7D" w:rsidRDefault="00F25FA3" w:rsidP="00F25F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8-45</w:t>
      </w:r>
      <w:r w:rsidRPr="00120A7D">
        <w:rPr>
          <w:rFonts w:ascii="Times New Roman" w:hAnsi="Times New Roman" w:cs="Times New Roman"/>
          <w:sz w:val="28"/>
          <w:szCs w:val="28"/>
        </w:rPr>
        <w:t xml:space="preserve"> до 1</w:t>
      </w:r>
      <w:r>
        <w:rPr>
          <w:rFonts w:ascii="Times New Roman" w:hAnsi="Times New Roman" w:cs="Times New Roman"/>
          <w:sz w:val="28"/>
          <w:szCs w:val="28"/>
        </w:rPr>
        <w:t>6-</w:t>
      </w:r>
      <w:r w:rsidRPr="00120A7D">
        <w:rPr>
          <w:rFonts w:ascii="Times New Roman" w:hAnsi="Times New Roman" w:cs="Times New Roman"/>
          <w:sz w:val="28"/>
          <w:szCs w:val="28"/>
        </w:rPr>
        <w:t>00</w:t>
      </w:r>
    </w:p>
    <w:p w:rsidR="00F25FA3" w:rsidRDefault="00F25FA3" w:rsidP="00F25F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Обед </w:t>
      </w:r>
    </w:p>
    <w:p w:rsidR="00F25FA3" w:rsidRDefault="00F25FA3" w:rsidP="00F25F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13-00 до 13-51</w:t>
      </w:r>
    </w:p>
    <w:p w:rsidR="00F25FA3" w:rsidRPr="00384ACA" w:rsidRDefault="00F25FA3" w:rsidP="00F25FA3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F25FA3" w:rsidRDefault="00F25FA3" w:rsidP="00F25FA3">
      <w:pPr>
        <w:jc w:val="center"/>
        <w:rPr>
          <w:rFonts w:ascii="Times New Roman" w:hAnsi="Times New Roman" w:cs="Times New Roman"/>
          <w:sz w:val="28"/>
          <w:szCs w:val="28"/>
        </w:rPr>
      </w:pPr>
      <w:r w:rsidRPr="00384ACA">
        <w:rPr>
          <w:rFonts w:ascii="Times New Roman" w:hAnsi="Times New Roman" w:cs="Times New Roman"/>
          <w:b/>
          <w:sz w:val="28"/>
          <w:szCs w:val="28"/>
        </w:rPr>
        <w:t>Телефон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25FA3" w:rsidRDefault="00F25FA3" w:rsidP="00F25FA3">
      <w:pPr>
        <w:jc w:val="center"/>
        <w:rPr>
          <w:rFonts w:ascii="Times New Roman" w:hAnsi="Times New Roman" w:cs="Times New Roman"/>
          <w:sz w:val="28"/>
          <w:szCs w:val="28"/>
        </w:rPr>
      </w:pPr>
      <w:r w:rsidRPr="00120A7D">
        <w:rPr>
          <w:rFonts w:ascii="Times New Roman" w:hAnsi="Times New Roman" w:cs="Times New Roman"/>
          <w:sz w:val="28"/>
          <w:szCs w:val="28"/>
        </w:rPr>
        <w:t>8(35144)5-22-53, 3-21-06</w:t>
      </w:r>
    </w:p>
    <w:p w:rsidR="00F25FA3" w:rsidRDefault="00F25FA3" w:rsidP="00A215A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8-904-801-09-38</w:t>
      </w:r>
    </w:p>
    <w:p w:rsidR="00F25FA3" w:rsidRDefault="00F25FA3" w:rsidP="00F25FA3">
      <w:pPr>
        <w:jc w:val="center"/>
        <w:rPr>
          <w:rFonts w:ascii="Times New Roman" w:hAnsi="Times New Roman" w:cs="Times New Roman"/>
          <w:sz w:val="28"/>
          <w:szCs w:val="28"/>
        </w:rPr>
      </w:pPr>
      <w:r w:rsidRPr="00384ACA">
        <w:rPr>
          <w:rFonts w:ascii="Times New Roman" w:hAnsi="Times New Roman" w:cs="Times New Roman"/>
          <w:b/>
          <w:sz w:val="28"/>
          <w:szCs w:val="28"/>
        </w:rPr>
        <w:t>Электронная</w:t>
      </w:r>
      <w:r w:rsidR="008701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4ACA">
        <w:rPr>
          <w:rFonts w:ascii="Times New Roman" w:hAnsi="Times New Roman" w:cs="Times New Roman"/>
          <w:b/>
          <w:sz w:val="28"/>
          <w:szCs w:val="28"/>
        </w:rPr>
        <w:t>почта</w:t>
      </w:r>
      <w:r w:rsidRPr="00120A7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25FA3" w:rsidRPr="0062295D" w:rsidRDefault="0087014B" w:rsidP="00F25FA3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hyperlink r:id="rId5" w:history="1">
        <w:r w:rsidR="00F25FA3" w:rsidRPr="00831DE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kcson</w:t>
        </w:r>
        <w:r w:rsidR="00F25FA3" w:rsidRPr="0062295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11@</w:t>
        </w:r>
        <w:r w:rsidR="00F25FA3" w:rsidRPr="00831DE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minsoc74</w:t>
        </w:r>
        <w:r w:rsidR="00F25FA3" w:rsidRPr="0062295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.</w:t>
        </w:r>
        <w:r w:rsidR="00F25FA3" w:rsidRPr="00831DE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F25FA3" w:rsidRPr="0062295D" w:rsidRDefault="00F25FA3" w:rsidP="00F25FA3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384ACA">
        <w:rPr>
          <w:rFonts w:ascii="Times New Roman" w:hAnsi="Times New Roman" w:cs="Times New Roman"/>
          <w:b/>
          <w:sz w:val="28"/>
          <w:szCs w:val="28"/>
        </w:rPr>
        <w:t>Сайт</w:t>
      </w:r>
      <w:r w:rsidR="008701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4ACA">
        <w:rPr>
          <w:rFonts w:ascii="Times New Roman" w:hAnsi="Times New Roman" w:cs="Times New Roman"/>
          <w:b/>
          <w:sz w:val="28"/>
          <w:szCs w:val="28"/>
        </w:rPr>
        <w:t>КЦСОН</w:t>
      </w:r>
      <w:r w:rsidRPr="0062295D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120A7D">
        <w:rPr>
          <w:rFonts w:ascii="Times New Roman" w:hAnsi="Times New Roman" w:cs="Times New Roman"/>
          <w:sz w:val="28"/>
          <w:szCs w:val="28"/>
          <w:lang w:val="en-US"/>
        </w:rPr>
        <w:t>kcso</w:t>
      </w:r>
      <w:r w:rsidRPr="0062295D">
        <w:rPr>
          <w:rFonts w:ascii="Times New Roman" w:hAnsi="Times New Roman" w:cs="Times New Roman"/>
          <w:sz w:val="28"/>
          <w:szCs w:val="28"/>
          <w:lang w:val="en-US"/>
        </w:rPr>
        <w:t>16.</w:t>
      </w:r>
      <w:r w:rsidRPr="00120A7D">
        <w:rPr>
          <w:rFonts w:ascii="Times New Roman" w:hAnsi="Times New Roman" w:cs="Times New Roman"/>
          <w:sz w:val="28"/>
          <w:szCs w:val="28"/>
          <w:lang w:val="en-US"/>
        </w:rPr>
        <w:t>eps</w:t>
      </w:r>
      <w:r w:rsidRPr="0062295D">
        <w:rPr>
          <w:rFonts w:ascii="Times New Roman" w:hAnsi="Times New Roman" w:cs="Times New Roman"/>
          <w:sz w:val="28"/>
          <w:szCs w:val="28"/>
          <w:lang w:val="en-US"/>
        </w:rPr>
        <w:t>74.</w:t>
      </w:r>
      <w:r w:rsidRPr="00120A7D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E21DAE" w:rsidRPr="0062295D" w:rsidRDefault="00E21DAE" w:rsidP="00F25FA3">
      <w:pPr>
        <w:jc w:val="center"/>
        <w:rPr>
          <w:lang w:val="en-US"/>
        </w:rPr>
      </w:pPr>
    </w:p>
    <w:p w:rsidR="00E21DAE" w:rsidRPr="0062295D" w:rsidRDefault="00E21DAE" w:rsidP="00F25FA3">
      <w:pPr>
        <w:jc w:val="center"/>
        <w:rPr>
          <w:lang w:val="en-US"/>
        </w:rPr>
      </w:pPr>
    </w:p>
    <w:p w:rsidR="00F25FA3" w:rsidRDefault="00F25FA3" w:rsidP="00F25FA3">
      <w:pPr>
        <w:jc w:val="center"/>
      </w:pPr>
      <w:r w:rsidRPr="00CC70AD">
        <w:rPr>
          <w:noProof/>
          <w:lang w:eastAsia="ru-RU"/>
        </w:rPr>
        <w:drawing>
          <wp:inline distT="0" distB="0" distL="0" distR="0">
            <wp:extent cx="619125" cy="571500"/>
            <wp:effectExtent l="19050" t="0" r="9525" b="0"/>
            <wp:docPr id="2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5FA3" w:rsidRDefault="00F25FA3" w:rsidP="00F25FA3">
      <w:pPr>
        <w:jc w:val="center"/>
      </w:pPr>
    </w:p>
    <w:p w:rsidR="00F25FA3" w:rsidRDefault="00F25FA3" w:rsidP="00F25FA3">
      <w:pPr>
        <w:pStyle w:val="2"/>
        <w:ind w:left="-539" w:right="357" w:firstLine="539"/>
        <w:contextualSpacing/>
        <w:rPr>
          <w:sz w:val="24"/>
        </w:rPr>
      </w:pPr>
      <w:r w:rsidRPr="002C6136">
        <w:rPr>
          <w:sz w:val="24"/>
        </w:rPr>
        <w:t>Муниципальное учреждение</w:t>
      </w:r>
    </w:p>
    <w:p w:rsidR="00F25FA3" w:rsidRPr="002C6136" w:rsidRDefault="00F25FA3" w:rsidP="00F25FA3">
      <w:pPr>
        <w:pStyle w:val="2"/>
        <w:ind w:left="-539" w:right="357" w:firstLine="539"/>
        <w:contextualSpacing/>
        <w:rPr>
          <w:sz w:val="24"/>
        </w:rPr>
      </w:pPr>
      <w:r>
        <w:rPr>
          <w:sz w:val="24"/>
        </w:rPr>
        <w:t>«</w:t>
      </w:r>
      <w:r w:rsidRPr="002C6136">
        <w:rPr>
          <w:sz w:val="24"/>
        </w:rPr>
        <w:t>Комплексный центр социального обслуживания населения»</w:t>
      </w:r>
    </w:p>
    <w:p w:rsidR="00F25FA3" w:rsidRPr="002C6136" w:rsidRDefault="00F25FA3" w:rsidP="00F25FA3">
      <w:pPr>
        <w:pStyle w:val="2"/>
        <w:ind w:left="-539" w:right="357" w:firstLine="539"/>
        <w:contextualSpacing/>
        <w:rPr>
          <w:sz w:val="24"/>
        </w:rPr>
      </w:pPr>
      <w:r w:rsidRPr="002C6136">
        <w:rPr>
          <w:sz w:val="24"/>
        </w:rPr>
        <w:t xml:space="preserve">Сосновского муниципального района </w:t>
      </w:r>
    </w:p>
    <w:p w:rsidR="00F25FA3" w:rsidRDefault="00F25FA3" w:rsidP="00F25FA3">
      <w:pPr>
        <w:pStyle w:val="2"/>
        <w:ind w:left="-539" w:right="357" w:firstLine="539"/>
        <w:contextualSpacing/>
        <w:rPr>
          <w:sz w:val="24"/>
        </w:rPr>
      </w:pPr>
      <w:r w:rsidRPr="002C6136">
        <w:rPr>
          <w:sz w:val="24"/>
        </w:rPr>
        <w:t>Челябинской области</w:t>
      </w:r>
    </w:p>
    <w:p w:rsidR="00F25FA3" w:rsidRDefault="00F25FA3" w:rsidP="00F25FA3">
      <w:pPr>
        <w:contextualSpacing/>
        <w:rPr>
          <w:rFonts w:ascii="Times New Roman" w:hAnsi="Times New Roman" w:cs="Times New Roman"/>
          <w:b/>
          <w:sz w:val="36"/>
          <w:szCs w:val="36"/>
        </w:rPr>
      </w:pPr>
    </w:p>
    <w:p w:rsidR="00E21DAE" w:rsidRDefault="00060BE5" w:rsidP="00F25FA3">
      <w:pPr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>
            <wp:extent cx="2857500" cy="2562225"/>
            <wp:effectExtent l="19050" t="0" r="0" b="0"/>
            <wp:docPr id="3" name="Рисунок 4" descr="Социально-психологическая помощ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оциально-психологическая помощь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F3C" w:rsidRDefault="00D46F3C" w:rsidP="00D46F3C">
      <w:pPr>
        <w:contextualSpacing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13487" w:rsidRDefault="00A13487" w:rsidP="00D46F3C">
      <w:pPr>
        <w:contextualSpacing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21DAE" w:rsidRPr="00B25940" w:rsidRDefault="00B25940" w:rsidP="00D46F3C">
      <w:pPr>
        <w:contextualSpacing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25940">
        <w:rPr>
          <w:rFonts w:ascii="Times New Roman" w:hAnsi="Times New Roman" w:cs="Times New Roman"/>
          <w:b/>
          <w:sz w:val="44"/>
          <w:szCs w:val="44"/>
        </w:rPr>
        <w:t>«</w:t>
      </w:r>
      <w:r w:rsidR="00D46F3C">
        <w:rPr>
          <w:rFonts w:ascii="Times New Roman" w:hAnsi="Times New Roman" w:cs="Times New Roman"/>
          <w:b/>
          <w:sz w:val="44"/>
          <w:szCs w:val="44"/>
        </w:rPr>
        <w:t>МЫ - ВМЕСТЕ</w:t>
      </w:r>
      <w:r w:rsidRPr="00B25940">
        <w:rPr>
          <w:rFonts w:ascii="Times New Roman" w:hAnsi="Times New Roman" w:cs="Times New Roman"/>
          <w:b/>
          <w:sz w:val="44"/>
          <w:szCs w:val="44"/>
        </w:rPr>
        <w:t>»</w:t>
      </w:r>
    </w:p>
    <w:p w:rsidR="00B25940" w:rsidRDefault="00B25940" w:rsidP="00E21DAE">
      <w:pPr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46F3C" w:rsidRDefault="00D46F3C" w:rsidP="00B25940">
      <w:pPr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25FA3" w:rsidRDefault="00F25FA3" w:rsidP="00B25940">
      <w:pPr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2022год</w:t>
      </w:r>
    </w:p>
    <w:p w:rsidR="00133739" w:rsidRDefault="00133739" w:rsidP="00755E5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3739" w:rsidRDefault="00133739" w:rsidP="00755E5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3739" w:rsidRDefault="00133739" w:rsidP="00755E5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5E56" w:rsidRPr="00133739" w:rsidRDefault="00133739" w:rsidP="00755E56">
      <w:pPr>
        <w:jc w:val="both"/>
        <w:rPr>
          <w:rStyle w:val="a9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133739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755E56" w:rsidRPr="00133739">
        <w:rPr>
          <w:rStyle w:val="a8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 Довольно часто человеку приходится пребывать в состоянии эмоционального напряжения, переживать чувство повышенной тревоги, беспокойства, неуверенности в себе</w:t>
      </w:r>
      <w:r w:rsidR="00051FA4" w:rsidRPr="00133739">
        <w:rPr>
          <w:rStyle w:val="a8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, т.е. испытывать так называемое состояние</w:t>
      </w:r>
      <w:r w:rsidR="00755E56" w:rsidRPr="00133739">
        <w:rPr>
          <w:rStyle w:val="a8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 </w:t>
      </w:r>
      <w:r w:rsidR="00755E56" w:rsidRPr="00133739">
        <w:rPr>
          <w:rStyle w:val="a9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стресс</w:t>
      </w:r>
      <w:r w:rsidR="00051FA4" w:rsidRPr="00133739">
        <w:rPr>
          <w:rStyle w:val="a9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а</w:t>
      </w:r>
      <w:r w:rsidR="00755E56" w:rsidRPr="00133739">
        <w:rPr>
          <w:rStyle w:val="a9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.</w:t>
      </w:r>
    </w:p>
    <w:p w:rsidR="00133739" w:rsidRPr="00133739" w:rsidRDefault="00133739" w:rsidP="00755E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072E" w:rsidRDefault="00B45DCA" w:rsidP="00A215AB">
      <w:pPr>
        <w:ind w:firstLine="360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13373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Симптомы стрессового состояния</w:t>
      </w:r>
      <w:r w:rsidR="00DB072E" w:rsidRPr="0013373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можно разделить на следующие составляющие:</w:t>
      </w:r>
    </w:p>
    <w:p w:rsidR="00133739" w:rsidRPr="00133739" w:rsidRDefault="00133739" w:rsidP="00A215AB">
      <w:pPr>
        <w:ind w:firstLine="360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B45DCA" w:rsidRPr="00133739" w:rsidRDefault="00B45DCA" w:rsidP="00A215AB">
      <w:pPr>
        <w:shd w:val="clear" w:color="auto" w:fill="FFFFFF"/>
        <w:spacing w:before="60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37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Физиологические симптомы:</w:t>
      </w:r>
    </w:p>
    <w:p w:rsidR="00B45DCA" w:rsidRPr="00133739" w:rsidRDefault="00B45DCA" w:rsidP="00A215AB">
      <w:pPr>
        <w:shd w:val="clear" w:color="auto" w:fill="FFFFFF"/>
        <w:spacing w:befor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73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повышенное или пониженное артериальное давление;</w:t>
      </w:r>
    </w:p>
    <w:p w:rsidR="00B45DCA" w:rsidRPr="00133739" w:rsidRDefault="00B45DCA" w:rsidP="00A215AB">
      <w:pPr>
        <w:shd w:val="clear" w:color="auto" w:fill="FFFFFF"/>
        <w:spacing w:befor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739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тремор, мышечные подергивания;</w:t>
      </w:r>
    </w:p>
    <w:p w:rsidR="00B45DCA" w:rsidRPr="00133739" w:rsidRDefault="00B45DCA" w:rsidP="00A215AB">
      <w:pPr>
        <w:shd w:val="clear" w:color="auto" w:fill="FFFFFF"/>
        <w:spacing w:befor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739">
        <w:rPr>
          <w:rFonts w:ascii="Times New Roman" w:eastAsia="Times New Roman" w:hAnsi="Times New Roman" w:cs="Times New Roman"/>
          <w:sz w:val="24"/>
          <w:szCs w:val="24"/>
          <w:lang w:eastAsia="ru-RU"/>
        </w:rPr>
        <w:t>- боли неопределенного характера; чаще всего головные боли, боли в спине и желудке;</w:t>
      </w:r>
    </w:p>
    <w:p w:rsidR="00B45DCA" w:rsidRPr="00133739" w:rsidRDefault="00B45DCA" w:rsidP="00A215AB">
      <w:pPr>
        <w:shd w:val="clear" w:color="auto" w:fill="FFFFFF"/>
        <w:spacing w:befor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739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изменение веса;</w:t>
      </w:r>
    </w:p>
    <w:p w:rsidR="00B45DCA" w:rsidRPr="00133739" w:rsidRDefault="000433BE" w:rsidP="00A215AB">
      <w:pPr>
        <w:shd w:val="clear" w:color="auto" w:fill="FFFFFF"/>
        <w:spacing w:befor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45DCA" w:rsidRPr="001337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появление высыпаний аллергического характера;</w:t>
      </w:r>
    </w:p>
    <w:p w:rsidR="00B45DCA" w:rsidRPr="00133739" w:rsidRDefault="00B45DCA" w:rsidP="00A215AB">
      <w:pPr>
        <w:shd w:val="clear" w:color="auto" w:fill="FFFFFF"/>
        <w:spacing w:befor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73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нарушение или потеря сна;</w:t>
      </w:r>
    </w:p>
    <w:p w:rsidR="00B45DCA" w:rsidRDefault="00B45DCA" w:rsidP="00A215AB">
      <w:pPr>
        <w:shd w:val="clear" w:color="auto" w:fill="FFFFFF"/>
        <w:spacing w:befor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73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нарушение или потеря аппетита;</w:t>
      </w:r>
    </w:p>
    <w:p w:rsidR="00133739" w:rsidRPr="00133739" w:rsidRDefault="00133739" w:rsidP="00A215AB">
      <w:pPr>
        <w:shd w:val="clear" w:color="auto" w:fill="FFFFFF"/>
        <w:spacing w:befor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5DCA" w:rsidRPr="00133739" w:rsidRDefault="00B45DCA" w:rsidP="00A215AB">
      <w:pPr>
        <w:shd w:val="clear" w:color="auto" w:fill="FFFFFF"/>
        <w:spacing w:before="60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37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Эмоциональные симптомы:</w:t>
      </w:r>
    </w:p>
    <w:p w:rsidR="00B45DCA" w:rsidRPr="00133739" w:rsidRDefault="00B45DCA" w:rsidP="00A215AB">
      <w:pPr>
        <w:shd w:val="clear" w:color="auto" w:fill="FFFFFF"/>
        <w:spacing w:befor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739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раздражительность</w:t>
      </w:r>
    </w:p>
    <w:p w:rsidR="00B45DCA" w:rsidRPr="00133739" w:rsidRDefault="00B45DCA" w:rsidP="00A215AB">
      <w:pPr>
        <w:shd w:val="clear" w:color="auto" w:fill="FFFFFF"/>
        <w:spacing w:befor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739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участившиеся приступы гнева;</w:t>
      </w:r>
    </w:p>
    <w:p w:rsidR="00B45DCA" w:rsidRPr="00133739" w:rsidRDefault="00B45DCA" w:rsidP="00A215AB">
      <w:pPr>
        <w:shd w:val="clear" w:color="auto" w:fill="FFFFFF"/>
        <w:spacing w:befor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739">
        <w:rPr>
          <w:rFonts w:ascii="Times New Roman" w:eastAsia="Times New Roman" w:hAnsi="Times New Roman" w:cs="Times New Roman"/>
          <w:sz w:val="24"/>
          <w:szCs w:val="24"/>
          <w:lang w:eastAsia="ru-RU"/>
        </w:rPr>
        <w:t>- беспокойство, повышенная тревожность даже в отсутствие повода;</w:t>
      </w:r>
    </w:p>
    <w:p w:rsidR="00B45DCA" w:rsidRPr="00133739" w:rsidRDefault="00B45DCA" w:rsidP="00A215AB">
      <w:pPr>
        <w:shd w:val="clear" w:color="auto" w:fill="FFFFFF"/>
        <w:spacing w:befor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73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повышенное нервное напряжение;</w:t>
      </w:r>
    </w:p>
    <w:p w:rsidR="00B45DCA" w:rsidRPr="00133739" w:rsidRDefault="000433BE" w:rsidP="00A215AB">
      <w:pPr>
        <w:shd w:val="clear" w:color="auto" w:fill="FFFFFF"/>
        <w:spacing w:befor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73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45DCA" w:rsidRPr="0013373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недовольство собой, своими достижениями, претензии к себе;</w:t>
      </w:r>
    </w:p>
    <w:p w:rsidR="00B45DCA" w:rsidRPr="00133739" w:rsidRDefault="0039212A" w:rsidP="00A215AB">
      <w:pPr>
        <w:shd w:val="clear" w:color="auto" w:fill="FFFFFF"/>
        <w:spacing w:befor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45DCA" w:rsidRPr="00133739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чувство вины;</w:t>
      </w:r>
    </w:p>
    <w:p w:rsidR="00B45DCA" w:rsidRDefault="0039212A" w:rsidP="00A215AB">
      <w:pPr>
        <w:shd w:val="clear" w:color="auto" w:fill="FFFFFF"/>
        <w:spacing w:befor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45DCA" w:rsidRPr="0013373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перекладывание ответственности за себя на окружающих.</w:t>
      </w:r>
    </w:p>
    <w:p w:rsidR="00133739" w:rsidRPr="00133739" w:rsidRDefault="00133739" w:rsidP="00A215AB">
      <w:pPr>
        <w:shd w:val="clear" w:color="auto" w:fill="FFFFFF"/>
        <w:spacing w:befor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3739" w:rsidRDefault="00133739" w:rsidP="00A215AB">
      <w:pPr>
        <w:shd w:val="clear" w:color="auto" w:fill="FFFFFF"/>
        <w:spacing w:before="60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5DCA" w:rsidRPr="00133739" w:rsidRDefault="00B45DCA" w:rsidP="00A215AB">
      <w:pPr>
        <w:shd w:val="clear" w:color="auto" w:fill="FFFFFF"/>
        <w:spacing w:before="60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37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Поведенческие симптомы:</w:t>
      </w:r>
    </w:p>
    <w:p w:rsidR="00B45DCA" w:rsidRPr="00133739" w:rsidRDefault="0039212A" w:rsidP="00A215AB">
      <w:pPr>
        <w:shd w:val="clear" w:color="auto" w:fill="FFFFFF"/>
        <w:spacing w:befor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45DCA" w:rsidRPr="00133739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конфликтов c людьми;</w:t>
      </w:r>
    </w:p>
    <w:p w:rsidR="00B45DCA" w:rsidRPr="00133739" w:rsidRDefault="0039212A" w:rsidP="00A215AB">
      <w:pPr>
        <w:shd w:val="clear" w:color="auto" w:fill="FFFFFF"/>
        <w:spacing w:befor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45DCA" w:rsidRPr="00133739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числа ошибок при выполнении работы, которая раньше давалась хорошо;</w:t>
      </w:r>
    </w:p>
    <w:p w:rsidR="00B45DCA" w:rsidRPr="00133739" w:rsidRDefault="0039212A" w:rsidP="00A215AB">
      <w:pPr>
        <w:shd w:val="clear" w:color="auto" w:fill="FFFFFF"/>
        <w:spacing w:befor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45DCA" w:rsidRPr="0013373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усугубление вредных привычек;</w:t>
      </w:r>
    </w:p>
    <w:p w:rsidR="00B45DCA" w:rsidRDefault="0039212A" w:rsidP="00A215AB">
      <w:pPr>
        <w:shd w:val="clear" w:color="auto" w:fill="FFFFFF"/>
        <w:spacing w:befor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="00B45DCA" w:rsidRPr="00133739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трудоголизм</w:t>
      </w:r>
      <w:proofErr w:type="spellEnd"/>
      <w:r w:rsidR="00B45DCA" w:rsidRPr="00133739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полное погружение в рабочие проблемы в ущерб отдыху и личной жизни.</w:t>
      </w:r>
    </w:p>
    <w:p w:rsidR="00133739" w:rsidRPr="00133739" w:rsidRDefault="00133739" w:rsidP="00A215AB">
      <w:pPr>
        <w:shd w:val="clear" w:color="auto" w:fill="FFFFFF"/>
        <w:spacing w:befor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5DCA" w:rsidRPr="00133739" w:rsidRDefault="00B45DCA" w:rsidP="00A215AB">
      <w:pPr>
        <w:shd w:val="clear" w:color="auto" w:fill="FFFFFF"/>
        <w:spacing w:before="60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37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Интеллектуальные симптомы:</w:t>
      </w:r>
    </w:p>
    <w:p w:rsidR="00B45DCA" w:rsidRPr="00133739" w:rsidRDefault="0039212A" w:rsidP="00A215AB">
      <w:pPr>
        <w:shd w:val="clear" w:color="auto" w:fill="FFFFFF"/>
        <w:spacing w:befor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45DCA" w:rsidRPr="001337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проблемы с концентрацией внимания;</w:t>
      </w:r>
    </w:p>
    <w:p w:rsidR="00B45DCA" w:rsidRPr="00133739" w:rsidRDefault="0039212A" w:rsidP="00A215AB">
      <w:pPr>
        <w:shd w:val="clear" w:color="auto" w:fill="FFFFFF"/>
        <w:spacing w:befor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45DCA" w:rsidRPr="00133739">
        <w:rPr>
          <w:rFonts w:ascii="Times New Roman" w:eastAsia="Times New Roman" w:hAnsi="Times New Roman" w:cs="Times New Roman"/>
          <w:sz w:val="24"/>
          <w:szCs w:val="24"/>
          <w:lang w:eastAsia="ru-RU"/>
        </w:rPr>
        <w:t>ухудшение памяти;</w:t>
      </w:r>
    </w:p>
    <w:p w:rsidR="00B45DCA" w:rsidRPr="00133739" w:rsidRDefault="0039212A" w:rsidP="00A215AB">
      <w:pPr>
        <w:shd w:val="clear" w:color="auto" w:fill="FFFFFF"/>
        <w:spacing w:befor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45DCA" w:rsidRPr="001337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постоянное и навязчивое возвращение к одной и той же мысли;</w:t>
      </w:r>
    </w:p>
    <w:p w:rsidR="00051FA4" w:rsidRPr="00133739" w:rsidRDefault="0039212A" w:rsidP="00051FA4">
      <w:pPr>
        <w:shd w:val="clear" w:color="auto" w:fill="FFFFFF"/>
        <w:spacing w:befor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45DCA" w:rsidRPr="00133739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трудности в принятии решений.</w:t>
      </w:r>
    </w:p>
    <w:p w:rsidR="00133739" w:rsidRPr="00133739" w:rsidRDefault="00133739" w:rsidP="00051FA4">
      <w:pPr>
        <w:shd w:val="clear" w:color="auto" w:fill="FFFFFF"/>
        <w:spacing w:before="360"/>
        <w:contextualSpacing/>
        <w:jc w:val="both"/>
        <w:rPr>
          <w:rStyle w:val="a8"/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:rsidR="000433BE" w:rsidRPr="00196641" w:rsidRDefault="00196641" w:rsidP="00196641">
      <w:pPr>
        <w:shd w:val="clear" w:color="auto" w:fill="FFFFFF"/>
        <w:spacing w:before="300" w:after="300"/>
        <w:contextualSpacing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u w:val="single"/>
          <w:lang w:eastAsia="ru-RU"/>
        </w:rPr>
        <w:t>Способы</w:t>
      </w:r>
      <w:r w:rsidR="00051FA4" w:rsidRPr="0013373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u w:val="single"/>
          <w:lang w:eastAsia="ru-RU"/>
        </w:rPr>
        <w:t xml:space="preserve"> преодоления стрессового состояния:</w:t>
      </w:r>
    </w:p>
    <w:p w:rsidR="00051FA4" w:rsidRPr="00C77F08" w:rsidRDefault="00051FA4" w:rsidP="000433BE">
      <w:pPr>
        <w:shd w:val="clear" w:color="auto" w:fill="FFFFFF"/>
        <w:spacing w:before="300" w:after="300"/>
        <w:contextualSpacing/>
        <w:jc w:val="both"/>
        <w:rPr>
          <w:rFonts w:ascii="Times New Roman" w:eastAsia="Times New Roman" w:hAnsi="Times New Roman" w:cs="Times New Roman"/>
          <w:b/>
          <w:color w:val="4A4A4A"/>
          <w:sz w:val="24"/>
          <w:szCs w:val="24"/>
          <w:lang w:eastAsia="ru-RU"/>
        </w:rPr>
      </w:pPr>
      <w:r w:rsidRPr="001337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Отвлечение от стрессовой ситуации</w:t>
      </w:r>
      <w:r w:rsidRPr="00C77F08">
        <w:rPr>
          <w:rFonts w:ascii="Times New Roman" w:eastAsia="Times New Roman" w:hAnsi="Times New Roman" w:cs="Times New Roman"/>
          <w:sz w:val="24"/>
          <w:szCs w:val="24"/>
          <w:lang w:eastAsia="ru-RU"/>
        </w:rPr>
        <w:t> - </w:t>
      </w:r>
      <w:r w:rsidRPr="0013373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если происходящее производит на Вас сильное впечатление, и после Вы продолжаете думать об этом, то тем самым Вы «застревает</w:t>
      </w:r>
      <w:r w:rsidR="000433BE" w:rsidRPr="0013373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</w:t>
      </w:r>
      <w:r w:rsidRPr="0013373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 на стрессовой ситуации и думаете не о том, как ее разрешить, а постоянно переживаете по поводу произошедших событий</w:t>
      </w:r>
      <w:r w:rsidRPr="00C77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51FA4" w:rsidRPr="00C77F08" w:rsidRDefault="00133739" w:rsidP="000433BE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7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Сниж</w:t>
      </w:r>
      <w:r w:rsidR="000D41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ение</w:t>
      </w:r>
      <w:r w:rsidRPr="001337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51FA4" w:rsidRPr="001337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значимости события, вызвавшего стресс</w:t>
      </w:r>
      <w:r w:rsidR="00051FA4" w:rsidRPr="00C77F08">
        <w:rPr>
          <w:rFonts w:ascii="Times New Roman" w:eastAsia="Times New Roman" w:hAnsi="Times New Roman" w:cs="Times New Roman"/>
          <w:sz w:val="24"/>
          <w:szCs w:val="24"/>
          <w:lang w:eastAsia="ru-RU"/>
        </w:rPr>
        <w:t> - </w:t>
      </w:r>
      <w:r w:rsidR="00051FA4" w:rsidRPr="0013373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пересмотрите свое отношение к случившемуся по принципу: «Что не делается, то к лучшему…».</w:t>
      </w:r>
    </w:p>
    <w:p w:rsidR="00051FA4" w:rsidRPr="00133739" w:rsidRDefault="00051FA4" w:rsidP="000433BE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7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Активное поведение</w:t>
      </w:r>
      <w:r w:rsidRPr="00C77F0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3373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– не держите в себе нахлынувшие чувства и эмоции, вызвавшие стресс, а выплесните наружу накопившуюся энергию путем занятия каким-то даже необычным делом,  занятием спортом.</w:t>
      </w:r>
    </w:p>
    <w:p w:rsidR="00133739" w:rsidRDefault="00133739" w:rsidP="00133739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33739" w:rsidRPr="00C77F08" w:rsidRDefault="00133739" w:rsidP="00133739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6641" w:rsidRDefault="00196641" w:rsidP="00196641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51FA4" w:rsidRPr="00C77F08" w:rsidRDefault="00051FA4" w:rsidP="00196641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7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Умение расслабляться</w:t>
      </w:r>
      <w:r w:rsidRPr="00C77F08">
        <w:rPr>
          <w:rFonts w:ascii="Times New Roman" w:eastAsia="Times New Roman" w:hAnsi="Times New Roman" w:cs="Times New Roman"/>
          <w:sz w:val="24"/>
          <w:szCs w:val="24"/>
          <w:lang w:eastAsia="ru-RU"/>
        </w:rPr>
        <w:t> - </w:t>
      </w:r>
      <w:r w:rsidRPr="0013373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стресс вызывает общее напряжение и увеличение ч</w:t>
      </w:r>
      <w:r w:rsidR="000433BE" w:rsidRPr="0013373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астоты волн мозговой активности,</w:t>
      </w:r>
      <w:r w:rsidR="000433BE" w:rsidRPr="00133739">
        <w:rPr>
          <w:rFonts w:ascii="Times New Roman" w:eastAsia="Times New Roman" w:hAnsi="Times New Roman" w:cs="Times New Roman"/>
          <w:sz w:val="24"/>
          <w:szCs w:val="24"/>
          <w:lang w:eastAsia="ru-RU"/>
        </w:rPr>
        <w:t> р</w:t>
      </w:r>
      <w:r w:rsidRPr="00C77F08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асслабление же, наоборот, снижает их частоту</w:t>
      </w:r>
      <w:r w:rsidR="000433BE" w:rsidRPr="00133739">
        <w:rPr>
          <w:rFonts w:ascii="Times New Roman" w:eastAsia="Times New Roman" w:hAnsi="Times New Roman" w:cs="Times New Roman"/>
          <w:sz w:val="24"/>
          <w:szCs w:val="24"/>
          <w:lang w:eastAsia="ru-RU"/>
        </w:rPr>
        <w:t>. О</w:t>
      </w:r>
      <w:r w:rsidRPr="00133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свойте дыхательные техники, аутогенные </w:t>
      </w:r>
      <w:r w:rsidR="000433BE" w:rsidRPr="0013373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тренировки</w:t>
      </w:r>
      <w:r w:rsidRPr="001337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51FA4" w:rsidRPr="00C77F08" w:rsidRDefault="000433BE" w:rsidP="00133739">
      <w:pPr>
        <w:numPr>
          <w:ilvl w:val="0"/>
          <w:numId w:val="17"/>
        </w:numPr>
        <w:shd w:val="clear" w:color="auto" w:fill="FFFFFF"/>
        <w:tabs>
          <w:tab w:val="num" w:pos="284"/>
        </w:tabs>
        <w:spacing w:before="100" w:beforeAutospacing="1" w:after="100" w:afterAutospacing="1"/>
        <w:ind w:left="0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7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Позитивное мышление</w:t>
      </w:r>
      <w:r w:rsidR="00051FA4" w:rsidRPr="001337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 </w:t>
      </w:r>
      <w:r w:rsidR="00051FA4" w:rsidRPr="0013373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позитивный способ мышления и связанные с ним положительные эмоции добра, любви, радости – это главный личностный инструмент обеспечения здоровья и благополучия.</w:t>
      </w:r>
    </w:p>
    <w:p w:rsidR="00051FA4" w:rsidRPr="00C77F08" w:rsidRDefault="00051FA4" w:rsidP="000433BE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7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любой ситуации</w:t>
      </w:r>
      <w:r w:rsidRPr="0013373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следует сохранять оптимизм.</w:t>
      </w:r>
    </w:p>
    <w:p w:rsidR="00133739" w:rsidRPr="00C77F08" w:rsidRDefault="00133739" w:rsidP="00133739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7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Стремиться</w:t>
      </w:r>
      <w:r w:rsidRPr="0013373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к разумной организованности в жизни, работе, быту.</w:t>
      </w:r>
    </w:p>
    <w:p w:rsidR="00133739" w:rsidRPr="00C77F08" w:rsidRDefault="00133739" w:rsidP="00133739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7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Научиться</w:t>
      </w:r>
      <w:r w:rsidRPr="0013373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говорить себе нет, не брать на себя решение слишком многих проблем, тем более чужих, определив границы собственных возможностей.</w:t>
      </w:r>
    </w:p>
    <w:p w:rsidR="00133739" w:rsidRPr="00C77F08" w:rsidRDefault="00133739" w:rsidP="00133739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7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Учиться</w:t>
      </w:r>
      <w:r w:rsidRPr="0013373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радоваться жизни.</w:t>
      </w:r>
    </w:p>
    <w:p w:rsidR="00133739" w:rsidRPr="00C77F08" w:rsidRDefault="00133739" w:rsidP="00133739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7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копаться</w:t>
      </w:r>
      <w:r w:rsidRPr="0013373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в своем прошлом и тем более не сожалеть о том, что не сделал когда-то или сделал не так.</w:t>
      </w:r>
    </w:p>
    <w:p w:rsidR="00133739" w:rsidRPr="00C77F08" w:rsidRDefault="00133739" w:rsidP="00133739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7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Соблюдать</w:t>
      </w:r>
      <w:r w:rsidRPr="0013373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правильный режим питания, сна и отдыха.</w:t>
      </w:r>
    </w:p>
    <w:p w:rsidR="00133739" w:rsidRPr="00196641" w:rsidRDefault="00133739" w:rsidP="00196641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ind w:left="0"/>
        <w:contextualSpacing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1337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Вести</w:t>
      </w:r>
      <w:r w:rsidRPr="00C77F0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337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здоровый активный образ жизни</w:t>
      </w:r>
      <w:r w:rsidRPr="0013373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занимаясь ежедневно физическими упражнениями и самомассажем головы, шеи, плеч, ступней.</w:t>
      </w:r>
    </w:p>
    <w:p w:rsidR="00BD60A6" w:rsidRPr="000433BE" w:rsidRDefault="00133739" w:rsidP="0087014B">
      <w:pPr>
        <w:shd w:val="clear" w:color="auto" w:fill="FFFFFF"/>
        <w:spacing w:after="225"/>
        <w:ind w:left="360"/>
        <w:jc w:val="center"/>
        <w:textAlignment w:val="baseline"/>
        <w:rPr>
          <w:sz w:val="24"/>
          <w:szCs w:val="24"/>
        </w:rPr>
      </w:pPr>
      <w:r w:rsidRPr="00133739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 xml:space="preserve">Испытывая чувство беспокойства, страха,  повышенной тревожности Вы всегда можете обратиться  </w:t>
      </w:r>
      <w:r w:rsidRPr="0013373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за психологической помощью к специалистам.</w:t>
      </w:r>
      <w:bookmarkStart w:id="0" w:name="_GoBack"/>
      <w:bookmarkEnd w:id="0"/>
    </w:p>
    <w:sectPr w:rsidR="00BD60A6" w:rsidRPr="000433BE" w:rsidSect="00CC70AD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9622B"/>
    <w:multiLevelType w:val="hybridMultilevel"/>
    <w:tmpl w:val="602CFF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302425"/>
    <w:multiLevelType w:val="multilevel"/>
    <w:tmpl w:val="A31C0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DE2E72"/>
    <w:multiLevelType w:val="hybridMultilevel"/>
    <w:tmpl w:val="059EC3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4631E1"/>
    <w:multiLevelType w:val="multilevel"/>
    <w:tmpl w:val="63EA6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1150CF"/>
    <w:multiLevelType w:val="multilevel"/>
    <w:tmpl w:val="A302F8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8603CB"/>
    <w:multiLevelType w:val="hybridMultilevel"/>
    <w:tmpl w:val="3E383E1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B16CF6"/>
    <w:multiLevelType w:val="hybridMultilevel"/>
    <w:tmpl w:val="274AC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960954"/>
    <w:multiLevelType w:val="multilevel"/>
    <w:tmpl w:val="28BE8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41D1FAB"/>
    <w:multiLevelType w:val="hybridMultilevel"/>
    <w:tmpl w:val="079E87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E930F2"/>
    <w:multiLevelType w:val="hybridMultilevel"/>
    <w:tmpl w:val="750004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EB76824"/>
    <w:multiLevelType w:val="hybridMultilevel"/>
    <w:tmpl w:val="CF9AD5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446E73"/>
    <w:multiLevelType w:val="multilevel"/>
    <w:tmpl w:val="F5764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D0246B7"/>
    <w:multiLevelType w:val="hybridMultilevel"/>
    <w:tmpl w:val="F0B0103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C40D89"/>
    <w:multiLevelType w:val="multilevel"/>
    <w:tmpl w:val="F1226C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26039A9"/>
    <w:multiLevelType w:val="multilevel"/>
    <w:tmpl w:val="721E4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6A05E7C"/>
    <w:multiLevelType w:val="multilevel"/>
    <w:tmpl w:val="26DE57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B96045B"/>
    <w:multiLevelType w:val="multilevel"/>
    <w:tmpl w:val="9D8EBD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D272790"/>
    <w:multiLevelType w:val="multilevel"/>
    <w:tmpl w:val="D8B2C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2"/>
  </w:num>
  <w:num w:numId="3">
    <w:abstractNumId w:val="5"/>
  </w:num>
  <w:num w:numId="4">
    <w:abstractNumId w:val="9"/>
  </w:num>
  <w:num w:numId="5">
    <w:abstractNumId w:val="0"/>
  </w:num>
  <w:num w:numId="6">
    <w:abstractNumId w:val="12"/>
  </w:num>
  <w:num w:numId="7">
    <w:abstractNumId w:val="6"/>
  </w:num>
  <w:num w:numId="8">
    <w:abstractNumId w:val="8"/>
  </w:num>
  <w:num w:numId="9">
    <w:abstractNumId w:val="17"/>
  </w:num>
  <w:num w:numId="10">
    <w:abstractNumId w:val="3"/>
  </w:num>
  <w:num w:numId="11">
    <w:abstractNumId w:val="1"/>
  </w:num>
  <w:num w:numId="12">
    <w:abstractNumId w:val="13"/>
  </w:num>
  <w:num w:numId="13">
    <w:abstractNumId w:val="16"/>
  </w:num>
  <w:num w:numId="14">
    <w:abstractNumId w:val="7"/>
  </w:num>
  <w:num w:numId="15">
    <w:abstractNumId w:val="14"/>
  </w:num>
  <w:num w:numId="16">
    <w:abstractNumId w:val="15"/>
  </w:num>
  <w:num w:numId="17">
    <w:abstractNumId w:val="4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25FA3"/>
    <w:rsid w:val="000433BE"/>
    <w:rsid w:val="00051FA4"/>
    <w:rsid w:val="00060BE5"/>
    <w:rsid w:val="000D41F5"/>
    <w:rsid w:val="00125417"/>
    <w:rsid w:val="00133739"/>
    <w:rsid w:val="00192364"/>
    <w:rsid w:val="00196641"/>
    <w:rsid w:val="001C2AE6"/>
    <w:rsid w:val="0039212A"/>
    <w:rsid w:val="003C63B3"/>
    <w:rsid w:val="003D5371"/>
    <w:rsid w:val="003E488C"/>
    <w:rsid w:val="0049736D"/>
    <w:rsid w:val="004A5833"/>
    <w:rsid w:val="0056462C"/>
    <w:rsid w:val="005B6261"/>
    <w:rsid w:val="0062295D"/>
    <w:rsid w:val="00637D63"/>
    <w:rsid w:val="006730C6"/>
    <w:rsid w:val="00715E4B"/>
    <w:rsid w:val="00720EA2"/>
    <w:rsid w:val="00755E56"/>
    <w:rsid w:val="008425B0"/>
    <w:rsid w:val="00852CB9"/>
    <w:rsid w:val="008612FF"/>
    <w:rsid w:val="0087014B"/>
    <w:rsid w:val="00876CE1"/>
    <w:rsid w:val="0089312F"/>
    <w:rsid w:val="00993516"/>
    <w:rsid w:val="00A13487"/>
    <w:rsid w:val="00A215AB"/>
    <w:rsid w:val="00AC432A"/>
    <w:rsid w:val="00B0607C"/>
    <w:rsid w:val="00B25940"/>
    <w:rsid w:val="00B45DCA"/>
    <w:rsid w:val="00BD60A6"/>
    <w:rsid w:val="00D304CF"/>
    <w:rsid w:val="00D46F3C"/>
    <w:rsid w:val="00D57862"/>
    <w:rsid w:val="00DB072E"/>
    <w:rsid w:val="00E21DAE"/>
    <w:rsid w:val="00E24AC9"/>
    <w:rsid w:val="00EF1C9B"/>
    <w:rsid w:val="00F25FA3"/>
    <w:rsid w:val="00FF6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1AC99"/>
  <w15:docId w15:val="{00407538-8FB6-448B-8FDF-6079D766C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F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F25FA3"/>
    <w:pPr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F25FA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styleId="a3">
    <w:name w:val="Hyperlink"/>
    <w:basedOn w:val="a0"/>
    <w:uiPriority w:val="99"/>
    <w:unhideWhenUsed/>
    <w:rsid w:val="00F25FA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25FA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25F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5FA3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8612F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755E56"/>
    <w:rPr>
      <w:i/>
      <w:iCs/>
    </w:rPr>
  </w:style>
  <w:style w:type="character" w:styleId="a9">
    <w:name w:val="Strong"/>
    <w:basedOn w:val="a0"/>
    <w:uiPriority w:val="22"/>
    <w:qFormat/>
    <w:rsid w:val="00755E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0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kcson11@minsoc74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Пользователь</cp:lastModifiedBy>
  <cp:revision>11</cp:revision>
  <cp:lastPrinted>2022-11-03T06:33:00Z</cp:lastPrinted>
  <dcterms:created xsi:type="dcterms:W3CDTF">2022-10-28T04:40:00Z</dcterms:created>
  <dcterms:modified xsi:type="dcterms:W3CDTF">2022-11-14T11:25:00Z</dcterms:modified>
</cp:coreProperties>
</file>